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486D2" w14:textId="77777777" w:rsidR="00C1655F" w:rsidRDefault="00C1655F" w:rsidP="00B671FD">
      <w:pPr>
        <w:ind w:left="2160"/>
        <w:rPr>
          <w:b/>
        </w:rPr>
      </w:pPr>
      <w:r>
        <w:rPr>
          <w:b/>
        </w:rPr>
        <w:t xml:space="preserve">     LEMON TOWNSHIP TRUSTEES</w:t>
      </w:r>
    </w:p>
    <w:p w14:paraId="13F4FC89" w14:textId="10B7560A" w:rsidR="00C1655F" w:rsidRDefault="00FE4EC2" w:rsidP="00C1655F">
      <w:pPr>
        <w:jc w:val="center"/>
        <w:rPr>
          <w:b/>
        </w:rPr>
      </w:pPr>
      <w:r>
        <w:rPr>
          <w:b/>
        </w:rPr>
        <w:t xml:space="preserve">SEPTEMBER </w:t>
      </w:r>
      <w:r w:rsidR="00AC5FBC">
        <w:rPr>
          <w:b/>
        </w:rPr>
        <w:t>29</w:t>
      </w:r>
      <w:r w:rsidR="00C1655F">
        <w:rPr>
          <w:b/>
        </w:rPr>
        <w:t>, 2025</w:t>
      </w:r>
    </w:p>
    <w:p w14:paraId="3888C9DE" w14:textId="6618CF77" w:rsidR="00C1655F" w:rsidRDefault="00AC5FBC" w:rsidP="00C1655F">
      <w:pPr>
        <w:jc w:val="center"/>
        <w:rPr>
          <w:b/>
        </w:rPr>
      </w:pPr>
      <w:r>
        <w:rPr>
          <w:b/>
        </w:rPr>
        <w:t>EMAIL</w:t>
      </w:r>
      <w:r w:rsidR="00C1655F">
        <w:rPr>
          <w:b/>
        </w:rPr>
        <w:t xml:space="preserve"> MEETING</w:t>
      </w:r>
    </w:p>
    <w:p w14:paraId="72B52908" w14:textId="77777777" w:rsidR="00C1655F" w:rsidRDefault="00C1655F" w:rsidP="00C1655F">
      <w:pPr>
        <w:jc w:val="center"/>
        <w:rPr>
          <w:b/>
        </w:rPr>
      </w:pPr>
      <w:r>
        <w:rPr>
          <w:b/>
        </w:rPr>
        <w:t xml:space="preserve"> </w:t>
      </w:r>
    </w:p>
    <w:p w14:paraId="2AF3FA83" w14:textId="77777777" w:rsidR="00C1655F" w:rsidRDefault="00C1655F" w:rsidP="00C1655F">
      <w:pPr>
        <w:jc w:val="center"/>
        <w:rPr>
          <w:b/>
        </w:rPr>
      </w:pPr>
    </w:p>
    <w:p w14:paraId="6CDE4EED" w14:textId="04A0EB59" w:rsidR="00C1655F" w:rsidRDefault="00C1655F" w:rsidP="00C1655F">
      <w:r>
        <w:t>LEMON TOWNSHIP MET IN A REGULAR MEETING TO DISCUSS THE NECESSARY PURPOSE OF THE BUSINESS FOR LEMON TOWNSHIP.  TRUSTESS PRESENT WERE:   MR. ROUTSON –</w:t>
      </w:r>
      <w:r w:rsidR="0092364F">
        <w:t xml:space="preserve"> </w:t>
      </w:r>
      <w:r>
        <w:t xml:space="preserve">AYE, MR. GARVER - AYE, MRS. MAJORS – AYE, FISCAL OFFICER </w:t>
      </w:r>
      <w:r w:rsidR="0092364F">
        <w:t>PRESENT</w:t>
      </w:r>
      <w:r>
        <w:t xml:space="preserve"> WAS RITA TANNREUTHER.</w:t>
      </w:r>
    </w:p>
    <w:p w14:paraId="2786C40C" w14:textId="77777777" w:rsidR="00C1655F" w:rsidRDefault="00C1655F" w:rsidP="00C1655F"/>
    <w:p w14:paraId="781BD433" w14:textId="77777777" w:rsidR="00C1655F" w:rsidRDefault="00C1655F" w:rsidP="00C1655F"/>
    <w:p w14:paraId="5EA8B28B" w14:textId="72A26160" w:rsidR="00C1655F" w:rsidRDefault="00A144A0" w:rsidP="00C1655F">
      <w:r>
        <w:t xml:space="preserve">EMAIL SENT TO TRUSTEES TO ACCEPT THE </w:t>
      </w:r>
      <w:r w:rsidR="00CB539E">
        <w:t>RESOLUTION ADOPTING A CYBERSECURITY POLICY</w:t>
      </w:r>
    </w:p>
    <w:p w14:paraId="456E60D8" w14:textId="77777777" w:rsidR="00CB539E" w:rsidRDefault="00CB539E" w:rsidP="00C1655F"/>
    <w:p w14:paraId="5287730D" w14:textId="18493A29" w:rsidR="00CB539E" w:rsidRDefault="00CB539E" w:rsidP="00C1655F">
      <w:r>
        <w:t>ALL TRUSTEES AGREED TO THE RESOLUTION.</w:t>
      </w:r>
    </w:p>
    <w:p w14:paraId="08D66ED1" w14:textId="77777777" w:rsidR="00C1655F" w:rsidRDefault="00C1655F" w:rsidP="00C1655F">
      <w:r>
        <w:t xml:space="preserve"> </w:t>
      </w:r>
    </w:p>
    <w:p w14:paraId="2566061E" w14:textId="77777777" w:rsidR="00C1655F" w:rsidRDefault="00C1655F" w:rsidP="00C1655F"/>
    <w:p w14:paraId="56057D98" w14:textId="035A24B1" w:rsidR="00C1655F" w:rsidRDefault="00C1655F" w:rsidP="00C1655F">
      <w:pPr>
        <w:rPr>
          <w:b/>
        </w:rPr>
      </w:pPr>
      <w:r w:rsidRPr="009170C6">
        <w:rPr>
          <w:b/>
        </w:rPr>
        <w:t xml:space="preserve">RESOLUTION </w:t>
      </w:r>
      <w:r w:rsidR="0084513E">
        <w:rPr>
          <w:b/>
        </w:rPr>
        <w:t>62-25</w:t>
      </w:r>
    </w:p>
    <w:p w14:paraId="2BB0221C" w14:textId="77777777" w:rsidR="00C1655F" w:rsidRPr="009170C6" w:rsidRDefault="00C1655F" w:rsidP="00C1655F">
      <w:pPr>
        <w:rPr>
          <w:b/>
        </w:rPr>
      </w:pPr>
    </w:p>
    <w:p w14:paraId="1F19699C" w14:textId="582DA76E" w:rsidR="00C1655F" w:rsidRDefault="00C1655F" w:rsidP="00C1655F">
      <w:r>
        <w:t xml:space="preserve"> A MOTION TO </w:t>
      </w:r>
      <w:r w:rsidR="001C5C34">
        <w:t>ADOPT THE CYBERSECURITY POLICY THAT THE AUDITOR OF STATE</w:t>
      </w:r>
      <w:r w:rsidR="001F2DCF">
        <w:t xml:space="preserve"> HAS PUT IN PLACE</w:t>
      </w:r>
      <w:r w:rsidR="00B86A0E">
        <w:t xml:space="preserve"> AND HAD TO BE </w:t>
      </w:r>
      <w:r w:rsidR="000F03EA">
        <w:t>ADOPTED</w:t>
      </w:r>
      <w:r w:rsidR="00B86A0E">
        <w:t xml:space="preserve"> BY SEPTEMBER 30, 2025.  VOTE: MR. ROUTSON – AYE, MRS. MAJORS – AYE, MR. GARVER AYE,  MOTION CARRIED.</w:t>
      </w:r>
    </w:p>
    <w:p w14:paraId="2CF54C8E" w14:textId="77777777" w:rsidR="00C1655F" w:rsidRDefault="00C1655F" w:rsidP="00C1655F"/>
    <w:p w14:paraId="5986B6FB" w14:textId="77777777" w:rsidR="00C1655F" w:rsidRDefault="00C1655F" w:rsidP="00C1655F"/>
    <w:p w14:paraId="61A27DA6" w14:textId="19951BA0" w:rsidR="00C1655F" w:rsidRDefault="00B86A0E" w:rsidP="00C1655F">
      <w:r>
        <w:t>TRUSTEES</w:t>
      </w:r>
      <w:r w:rsidR="00353D06">
        <w:t xml:space="preserve"> SIGNATURES:</w:t>
      </w:r>
    </w:p>
    <w:p w14:paraId="38935837" w14:textId="77777777" w:rsidR="00353D06" w:rsidRDefault="00353D06" w:rsidP="00C1655F"/>
    <w:p w14:paraId="6BD70044" w14:textId="7A18925B" w:rsidR="00353D06" w:rsidRDefault="00353D06" w:rsidP="00C1655F">
      <w:r>
        <w:t>_________________________________</w:t>
      </w:r>
    </w:p>
    <w:p w14:paraId="5621DFA3" w14:textId="77777777" w:rsidR="00353D06" w:rsidRDefault="00353D06" w:rsidP="00C1655F"/>
    <w:p w14:paraId="31BB39A0" w14:textId="77777777" w:rsidR="00C1655F" w:rsidRDefault="00C1655F" w:rsidP="00C1655F"/>
    <w:p w14:paraId="769E6D50" w14:textId="77777777" w:rsidR="00C1655F" w:rsidRDefault="00C1655F" w:rsidP="00C1655F">
      <w:r>
        <w:t xml:space="preserve">_________________________________      </w:t>
      </w:r>
    </w:p>
    <w:p w14:paraId="36D48D20" w14:textId="77777777" w:rsidR="00C1655F" w:rsidRDefault="00C1655F" w:rsidP="00C1655F"/>
    <w:p w14:paraId="7752FDC0" w14:textId="77777777" w:rsidR="000F03EA" w:rsidRDefault="000F03EA" w:rsidP="00C1655F"/>
    <w:p w14:paraId="1336D03B" w14:textId="66FC4795" w:rsidR="00C1655F" w:rsidRDefault="00353D06" w:rsidP="00C1655F">
      <w:r>
        <w:t>_________________________________</w:t>
      </w:r>
    </w:p>
    <w:p w14:paraId="4A584543" w14:textId="77777777" w:rsidR="00353D06" w:rsidRDefault="00353D06" w:rsidP="00C1655F"/>
    <w:p w14:paraId="49ABEB4D" w14:textId="77777777" w:rsidR="00353D06" w:rsidRDefault="00353D06" w:rsidP="00C1655F"/>
    <w:p w14:paraId="38DF257A" w14:textId="77777777" w:rsidR="00C1655F" w:rsidRDefault="00C1655F" w:rsidP="00C1655F">
      <w:r>
        <w:t>FISCAL OFFICER SIGNATURE:</w:t>
      </w:r>
    </w:p>
    <w:p w14:paraId="63AD7C14" w14:textId="77777777" w:rsidR="00C1655F" w:rsidRDefault="00C1655F" w:rsidP="00C1655F"/>
    <w:p w14:paraId="117E0567" w14:textId="77777777" w:rsidR="00C1655F" w:rsidRDefault="00C1655F" w:rsidP="00C1655F"/>
    <w:p w14:paraId="2AA1F6BE" w14:textId="77777777" w:rsidR="00C1655F" w:rsidRDefault="00C1655F" w:rsidP="00C1655F">
      <w:r>
        <w:t xml:space="preserve">_________________________________     </w:t>
      </w:r>
    </w:p>
    <w:p w14:paraId="2283A4F3" w14:textId="77777777" w:rsidR="00C1655F" w:rsidRDefault="00C1655F" w:rsidP="00C1655F"/>
    <w:p w14:paraId="2F5BD485" w14:textId="77777777" w:rsidR="00C1655F" w:rsidRPr="006C180D" w:rsidRDefault="00C1655F" w:rsidP="00C1655F"/>
    <w:p w14:paraId="247B84CB" w14:textId="77777777" w:rsidR="00ED2903" w:rsidRDefault="00ED2903"/>
    <w:sectPr w:rsidR="00ED29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5F"/>
    <w:rsid w:val="000541C0"/>
    <w:rsid w:val="000911F4"/>
    <w:rsid w:val="000C6228"/>
    <w:rsid w:val="000D7CAD"/>
    <w:rsid w:val="000E0756"/>
    <w:rsid w:val="000F03EA"/>
    <w:rsid w:val="000F0B6B"/>
    <w:rsid w:val="001118C0"/>
    <w:rsid w:val="00121A61"/>
    <w:rsid w:val="00125194"/>
    <w:rsid w:val="00135FD7"/>
    <w:rsid w:val="00147C44"/>
    <w:rsid w:val="00172B99"/>
    <w:rsid w:val="0017494C"/>
    <w:rsid w:val="00174DD9"/>
    <w:rsid w:val="00176CA9"/>
    <w:rsid w:val="00186832"/>
    <w:rsid w:val="001A081F"/>
    <w:rsid w:val="001B4D82"/>
    <w:rsid w:val="001C47DC"/>
    <w:rsid w:val="001C57A1"/>
    <w:rsid w:val="001C5C34"/>
    <w:rsid w:val="001D15B5"/>
    <w:rsid w:val="001D2BCA"/>
    <w:rsid w:val="001F1836"/>
    <w:rsid w:val="001F2DCF"/>
    <w:rsid w:val="00206EE2"/>
    <w:rsid w:val="00214333"/>
    <w:rsid w:val="00232E2D"/>
    <w:rsid w:val="00233658"/>
    <w:rsid w:val="00246808"/>
    <w:rsid w:val="0025076D"/>
    <w:rsid w:val="00256157"/>
    <w:rsid w:val="00265D75"/>
    <w:rsid w:val="002774DF"/>
    <w:rsid w:val="002B0FE4"/>
    <w:rsid w:val="002B494F"/>
    <w:rsid w:val="002C232F"/>
    <w:rsid w:val="002C2D16"/>
    <w:rsid w:val="00303406"/>
    <w:rsid w:val="00320E24"/>
    <w:rsid w:val="0033370C"/>
    <w:rsid w:val="00353D06"/>
    <w:rsid w:val="003563C2"/>
    <w:rsid w:val="0036182D"/>
    <w:rsid w:val="003A2628"/>
    <w:rsid w:val="003D15AE"/>
    <w:rsid w:val="003E2885"/>
    <w:rsid w:val="003E6245"/>
    <w:rsid w:val="003F7042"/>
    <w:rsid w:val="00410956"/>
    <w:rsid w:val="0042050A"/>
    <w:rsid w:val="004522AC"/>
    <w:rsid w:val="004949BE"/>
    <w:rsid w:val="004C07CB"/>
    <w:rsid w:val="004D0537"/>
    <w:rsid w:val="004D6220"/>
    <w:rsid w:val="004E1E76"/>
    <w:rsid w:val="004E3006"/>
    <w:rsid w:val="004E455D"/>
    <w:rsid w:val="004E73F4"/>
    <w:rsid w:val="004F00B2"/>
    <w:rsid w:val="004F0603"/>
    <w:rsid w:val="00525AC6"/>
    <w:rsid w:val="005440BD"/>
    <w:rsid w:val="005B629F"/>
    <w:rsid w:val="005C4E27"/>
    <w:rsid w:val="005F0132"/>
    <w:rsid w:val="0062027A"/>
    <w:rsid w:val="006258D0"/>
    <w:rsid w:val="00626946"/>
    <w:rsid w:val="006573AC"/>
    <w:rsid w:val="00675586"/>
    <w:rsid w:val="006A27E2"/>
    <w:rsid w:val="006A6A38"/>
    <w:rsid w:val="006C0694"/>
    <w:rsid w:val="006C2F83"/>
    <w:rsid w:val="006C5BE5"/>
    <w:rsid w:val="006F420B"/>
    <w:rsid w:val="0070455B"/>
    <w:rsid w:val="007314EF"/>
    <w:rsid w:val="00732077"/>
    <w:rsid w:val="0073489C"/>
    <w:rsid w:val="00761528"/>
    <w:rsid w:val="00771318"/>
    <w:rsid w:val="00793707"/>
    <w:rsid w:val="00795118"/>
    <w:rsid w:val="007A09A2"/>
    <w:rsid w:val="007A56A3"/>
    <w:rsid w:val="007B037B"/>
    <w:rsid w:val="007D4BC9"/>
    <w:rsid w:val="007F21A7"/>
    <w:rsid w:val="007F780A"/>
    <w:rsid w:val="00825414"/>
    <w:rsid w:val="008258D1"/>
    <w:rsid w:val="0084513E"/>
    <w:rsid w:val="0084716B"/>
    <w:rsid w:val="00861932"/>
    <w:rsid w:val="008629EF"/>
    <w:rsid w:val="0087003B"/>
    <w:rsid w:val="00872001"/>
    <w:rsid w:val="008807CF"/>
    <w:rsid w:val="00880F5D"/>
    <w:rsid w:val="008B00D0"/>
    <w:rsid w:val="008B0ACA"/>
    <w:rsid w:val="008C40B1"/>
    <w:rsid w:val="0090438C"/>
    <w:rsid w:val="00906603"/>
    <w:rsid w:val="009079A3"/>
    <w:rsid w:val="00920A9D"/>
    <w:rsid w:val="0092364F"/>
    <w:rsid w:val="00927AD8"/>
    <w:rsid w:val="00943760"/>
    <w:rsid w:val="00976285"/>
    <w:rsid w:val="00980BE6"/>
    <w:rsid w:val="009859C1"/>
    <w:rsid w:val="00990771"/>
    <w:rsid w:val="009A4304"/>
    <w:rsid w:val="009A61AF"/>
    <w:rsid w:val="009B2026"/>
    <w:rsid w:val="009B49B7"/>
    <w:rsid w:val="009B63EB"/>
    <w:rsid w:val="009C1487"/>
    <w:rsid w:val="009D29FC"/>
    <w:rsid w:val="009F4A4A"/>
    <w:rsid w:val="00A0176E"/>
    <w:rsid w:val="00A0343F"/>
    <w:rsid w:val="00A13B75"/>
    <w:rsid w:val="00A144A0"/>
    <w:rsid w:val="00A14A91"/>
    <w:rsid w:val="00A55D23"/>
    <w:rsid w:val="00A65C0B"/>
    <w:rsid w:val="00A80B49"/>
    <w:rsid w:val="00A836AF"/>
    <w:rsid w:val="00A87AE9"/>
    <w:rsid w:val="00AB415C"/>
    <w:rsid w:val="00AC5FBC"/>
    <w:rsid w:val="00AD7813"/>
    <w:rsid w:val="00AF0F84"/>
    <w:rsid w:val="00AF3CCD"/>
    <w:rsid w:val="00AF4529"/>
    <w:rsid w:val="00B13240"/>
    <w:rsid w:val="00B13B84"/>
    <w:rsid w:val="00B341E2"/>
    <w:rsid w:val="00B65E7F"/>
    <w:rsid w:val="00B671FD"/>
    <w:rsid w:val="00B73B7A"/>
    <w:rsid w:val="00B76A85"/>
    <w:rsid w:val="00B86A0E"/>
    <w:rsid w:val="00B93C2A"/>
    <w:rsid w:val="00BA1B3A"/>
    <w:rsid w:val="00BD4165"/>
    <w:rsid w:val="00BD7346"/>
    <w:rsid w:val="00C13A3F"/>
    <w:rsid w:val="00C1655F"/>
    <w:rsid w:val="00C1662D"/>
    <w:rsid w:val="00C17B3B"/>
    <w:rsid w:val="00C33B45"/>
    <w:rsid w:val="00C3455C"/>
    <w:rsid w:val="00C5180C"/>
    <w:rsid w:val="00C82417"/>
    <w:rsid w:val="00CB539E"/>
    <w:rsid w:val="00CE3910"/>
    <w:rsid w:val="00CE4177"/>
    <w:rsid w:val="00CF13FA"/>
    <w:rsid w:val="00D05849"/>
    <w:rsid w:val="00D13878"/>
    <w:rsid w:val="00D20589"/>
    <w:rsid w:val="00D20974"/>
    <w:rsid w:val="00D33C3C"/>
    <w:rsid w:val="00D6328A"/>
    <w:rsid w:val="00D66F91"/>
    <w:rsid w:val="00DC0D69"/>
    <w:rsid w:val="00DE6F00"/>
    <w:rsid w:val="00E012BA"/>
    <w:rsid w:val="00E12085"/>
    <w:rsid w:val="00E12DDA"/>
    <w:rsid w:val="00E2561F"/>
    <w:rsid w:val="00E50F1A"/>
    <w:rsid w:val="00E554F2"/>
    <w:rsid w:val="00ED2903"/>
    <w:rsid w:val="00ED71D7"/>
    <w:rsid w:val="00EF655B"/>
    <w:rsid w:val="00F0050E"/>
    <w:rsid w:val="00F26CF7"/>
    <w:rsid w:val="00F32037"/>
    <w:rsid w:val="00F46D0D"/>
    <w:rsid w:val="00F60FF8"/>
    <w:rsid w:val="00F61AA4"/>
    <w:rsid w:val="00F75B76"/>
    <w:rsid w:val="00F80317"/>
    <w:rsid w:val="00F86399"/>
    <w:rsid w:val="00FE4EC2"/>
    <w:rsid w:val="00FE6656"/>
    <w:rsid w:val="00FF04E3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239134"/>
  <w15:chartTrackingRefBased/>
  <w15:docId w15:val="{A3EDD75C-C0B2-4F39-A07D-320C5A22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5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22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5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UANUser</dc:creator>
  <cp:keywords/>
  <dc:description/>
  <cp:lastModifiedBy>Rita Tannreuther</cp:lastModifiedBy>
  <cp:revision>26</cp:revision>
  <cp:lastPrinted>2025-09-10T14:32:00Z</cp:lastPrinted>
  <dcterms:created xsi:type="dcterms:W3CDTF">2025-09-10T14:59:00Z</dcterms:created>
  <dcterms:modified xsi:type="dcterms:W3CDTF">2025-10-01T15:13:00Z</dcterms:modified>
</cp:coreProperties>
</file>